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49395797" w:rsidR="00ED6C5A" w:rsidRPr="00ED6C5A" w:rsidRDefault="002E1F50"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00ED6C5A" w:rsidRPr="00ED6C5A">
        <w:rPr>
          <w:rFonts w:ascii="Arial" w:eastAsia="Times New Roman" w:hAnsi="Arial" w:cs="Arial"/>
          <w:b/>
          <w:bCs/>
          <w:sz w:val="32"/>
          <w:szCs w:val="32"/>
        </w:rPr>
        <w:t xml:space="preserve"> PROPOSED CHANGES TO THE </w:t>
      </w:r>
    </w:p>
    <w:p w14:paraId="55A4F08A" w14:textId="0E524C04"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INTERNATIONAL BUILDING CODE – EGRESS</w:t>
      </w:r>
      <w:r>
        <w:rPr>
          <w:rFonts w:ascii="Arial" w:eastAsia="Times New Roman" w:hAnsi="Arial" w:cs="Arial"/>
          <w:b/>
          <w:bCs/>
          <w:sz w:val="32"/>
          <w:szCs w:val="32"/>
        </w:rPr>
        <w:tab/>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00E19169" w14:textId="77777777" w:rsidR="00E95C30" w:rsidRPr="00D8134A" w:rsidRDefault="00E95C30" w:rsidP="00E95C30">
      <w:pPr>
        <w:spacing w:after="0" w:line="240" w:lineRule="auto"/>
        <w:rPr>
          <w:rFonts w:ascii="Arial" w:hAnsi="Arial" w:cs="Arial"/>
          <w:color w:val="000000"/>
          <w:sz w:val="20"/>
          <w:szCs w:val="20"/>
        </w:rPr>
      </w:pPr>
      <w:r w:rsidRPr="006D1845">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4E6B1FAD" w14:textId="77777777" w:rsidR="00ED6C5A" w:rsidRPr="00D8134A" w:rsidRDefault="00ED6C5A" w:rsidP="007867F6">
      <w:pPr>
        <w:spacing w:after="0" w:line="240" w:lineRule="auto"/>
        <w:rPr>
          <w:sz w:val="20"/>
          <w:szCs w:val="20"/>
        </w:rPr>
      </w:pPr>
    </w:p>
    <w:p w14:paraId="7EAB0C02" w14:textId="77777777" w:rsidR="00ED6C5A" w:rsidRPr="00D8134A" w:rsidRDefault="00ED6C5A" w:rsidP="007867F6">
      <w:pPr>
        <w:spacing w:after="0" w:line="240" w:lineRule="auto"/>
        <w:rPr>
          <w:rFonts w:ascii="Arial" w:hAnsi="Arial" w:cs="Arial"/>
          <w:sz w:val="20"/>
          <w:szCs w:val="20"/>
        </w:rPr>
        <w:sectPr w:rsidR="00ED6C5A" w:rsidRPr="00D8134A">
          <w:pgSz w:w="12240" w:h="15840"/>
          <w:pgMar w:top="1440" w:right="1440" w:bottom="1440" w:left="1440" w:header="720" w:footer="720" w:gutter="0"/>
          <w:cols w:space="720"/>
          <w:docGrid w:linePitch="360"/>
        </w:sectPr>
      </w:pPr>
    </w:p>
    <w:p w14:paraId="6F64F42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E1-24 Part I</w:t>
      </w:r>
    </w:p>
    <w:p w14:paraId="0EF834FF"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G2-24</w:t>
      </w:r>
    </w:p>
    <w:p w14:paraId="6315DB99"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G3-24</w:t>
      </w:r>
    </w:p>
    <w:p w14:paraId="589668ED"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G8-24 Part I</w:t>
      </w:r>
    </w:p>
    <w:p w14:paraId="1D443EF7"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G9-24</w:t>
      </w:r>
    </w:p>
    <w:p w14:paraId="5E304EAA"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G14-24</w:t>
      </w:r>
    </w:p>
    <w:p w14:paraId="7E46ADCA"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E3-24</w:t>
      </w:r>
    </w:p>
    <w:p w14:paraId="78861D02"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E8-24</w:t>
      </w:r>
    </w:p>
    <w:p w14:paraId="4C13D508"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E10-24</w:t>
      </w:r>
    </w:p>
    <w:p w14:paraId="2FE05EC3"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E15-24</w:t>
      </w:r>
    </w:p>
    <w:p w14:paraId="4DA023E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E18-24</w:t>
      </w:r>
    </w:p>
    <w:p w14:paraId="138F00B6"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E19-24</w:t>
      </w:r>
    </w:p>
    <w:p w14:paraId="701AEFC6"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E22-24</w:t>
      </w:r>
    </w:p>
    <w:p w14:paraId="546D7ED5"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E23-24</w:t>
      </w:r>
    </w:p>
    <w:p w14:paraId="07A78D9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E24-24</w:t>
      </w:r>
    </w:p>
    <w:p w14:paraId="41F0B0E1"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E25-24</w:t>
      </w:r>
    </w:p>
    <w:p w14:paraId="49BE7058"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E28-24</w:t>
      </w:r>
    </w:p>
    <w:p w14:paraId="29E8BA2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E31-24</w:t>
      </w:r>
    </w:p>
    <w:p w14:paraId="603B6B39"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E32-24</w:t>
      </w:r>
    </w:p>
    <w:p w14:paraId="628D54DA"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E33-24</w:t>
      </w:r>
    </w:p>
    <w:p w14:paraId="62FD25A8"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E35-24</w:t>
      </w:r>
    </w:p>
    <w:p w14:paraId="249A7E8A"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E38-24</w:t>
      </w:r>
    </w:p>
    <w:p w14:paraId="55F54C2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E41-24</w:t>
      </w:r>
    </w:p>
    <w:p w14:paraId="3E781E3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E48-24</w:t>
      </w:r>
    </w:p>
    <w:p w14:paraId="212CAD01"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E49-24</w:t>
      </w:r>
    </w:p>
    <w:p w14:paraId="49F5C499"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E50-24</w:t>
      </w:r>
    </w:p>
    <w:p w14:paraId="7483F520"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E53-24</w:t>
      </w:r>
    </w:p>
    <w:p w14:paraId="055FBAC6"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E54-24</w:t>
      </w:r>
    </w:p>
    <w:p w14:paraId="448CF201"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E59-24</w:t>
      </w:r>
    </w:p>
    <w:p w14:paraId="6E2CF36A"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E60-24</w:t>
      </w:r>
    </w:p>
    <w:p w14:paraId="4D832EA8"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E63-24</w:t>
      </w:r>
    </w:p>
    <w:p w14:paraId="3CA1B454"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E65-24</w:t>
      </w:r>
    </w:p>
    <w:p w14:paraId="228FD76E"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E67-24</w:t>
      </w:r>
    </w:p>
    <w:p w14:paraId="0348536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E68-24</w:t>
      </w:r>
    </w:p>
    <w:p w14:paraId="08B56CD8"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E69-24</w:t>
      </w:r>
    </w:p>
    <w:p w14:paraId="331D51B2"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E70-24</w:t>
      </w:r>
    </w:p>
    <w:p w14:paraId="06D3DF1E"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E71-24</w:t>
      </w:r>
    </w:p>
    <w:p w14:paraId="092334BE" w14:textId="77777777" w:rsidR="004578BA" w:rsidRPr="00D8134A" w:rsidRDefault="004578BA" w:rsidP="004578BA">
      <w:pPr>
        <w:spacing w:after="0" w:line="240" w:lineRule="auto"/>
        <w:ind w:firstLine="360"/>
        <w:rPr>
          <w:rFonts w:ascii="Arial" w:eastAsia="Times New Roman" w:hAnsi="Arial" w:cs="Arial"/>
          <w:color w:val="000000"/>
          <w:sz w:val="20"/>
          <w:szCs w:val="20"/>
        </w:rPr>
      </w:pPr>
      <w:r w:rsidRPr="00D8134A">
        <w:rPr>
          <w:rFonts w:ascii="Arial" w:eastAsia="Times New Roman" w:hAnsi="Arial" w:cs="Arial"/>
          <w:color w:val="000000"/>
          <w:sz w:val="20"/>
          <w:szCs w:val="20"/>
        </w:rPr>
        <w:t xml:space="preserve">E44-24 </w:t>
      </w:r>
    </w:p>
    <w:p w14:paraId="26AB06A6"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E73-24</w:t>
      </w:r>
    </w:p>
    <w:p w14:paraId="0A2AD12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E74-24</w:t>
      </w:r>
    </w:p>
    <w:p w14:paraId="27A79CC1"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E78-24</w:t>
      </w:r>
    </w:p>
    <w:p w14:paraId="64355B6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E79-24</w:t>
      </w:r>
    </w:p>
    <w:p w14:paraId="6E01A62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E80-24</w:t>
      </w:r>
      <w:r w:rsidRPr="00D8134A">
        <w:rPr>
          <w:rFonts w:ascii="Arial" w:eastAsia="Times New Roman" w:hAnsi="Arial" w:cs="Arial"/>
          <w:color w:val="000000"/>
          <w:sz w:val="20"/>
          <w:szCs w:val="20"/>
        </w:rPr>
        <w:tab/>
      </w:r>
    </w:p>
    <w:p w14:paraId="5050DD45"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E81-24</w:t>
      </w:r>
    </w:p>
    <w:p w14:paraId="49458080"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E82-24</w:t>
      </w:r>
    </w:p>
    <w:p w14:paraId="0A5F7F93"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E86-24</w:t>
      </w:r>
    </w:p>
    <w:p w14:paraId="0CADF269"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E87-24</w:t>
      </w:r>
    </w:p>
    <w:p w14:paraId="08396EFB"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E89-24</w:t>
      </w:r>
    </w:p>
    <w:p w14:paraId="1E633594"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E91-24</w:t>
      </w:r>
    </w:p>
    <w:p w14:paraId="5F0B308D"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E93-24</w:t>
      </w:r>
    </w:p>
    <w:p w14:paraId="4B527D7E"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E96-24</w:t>
      </w:r>
    </w:p>
    <w:p w14:paraId="36A536A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E97-24</w:t>
      </w:r>
    </w:p>
    <w:p w14:paraId="7B2F2D89" w14:textId="77777777" w:rsidR="004578BA" w:rsidRPr="00D8134A" w:rsidRDefault="004578BA" w:rsidP="004578BA">
      <w:pPr>
        <w:spacing w:after="0" w:line="240" w:lineRule="auto"/>
        <w:rPr>
          <w:rFonts w:ascii="Arial" w:eastAsia="Times New Roman" w:hAnsi="Arial" w:cs="Arial"/>
          <w:sz w:val="20"/>
          <w:szCs w:val="20"/>
        </w:rPr>
      </w:pPr>
      <w:r w:rsidRPr="00D8134A">
        <w:rPr>
          <w:rFonts w:ascii="Arial" w:eastAsia="Times New Roman" w:hAnsi="Arial" w:cs="Arial"/>
          <w:sz w:val="20"/>
          <w:szCs w:val="20"/>
        </w:rPr>
        <w:t>E107-24</w:t>
      </w:r>
    </w:p>
    <w:p w14:paraId="5BF2E4CB"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E110-24</w:t>
      </w:r>
    </w:p>
    <w:p w14:paraId="10401BB0"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E111-24</w:t>
      </w:r>
    </w:p>
    <w:p w14:paraId="0672DD8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E114-24</w:t>
      </w:r>
    </w:p>
    <w:p w14:paraId="7FA9F695"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E117-24</w:t>
      </w:r>
    </w:p>
    <w:p w14:paraId="3665B135"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E119-24</w:t>
      </w:r>
    </w:p>
    <w:p w14:paraId="764C1A7D"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E120-24</w:t>
      </w:r>
    </w:p>
    <w:p w14:paraId="60A11E40"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E122-24</w:t>
      </w:r>
    </w:p>
    <w:p w14:paraId="20126C5F"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E123-24</w:t>
      </w:r>
    </w:p>
    <w:p w14:paraId="7DD43A4C" w14:textId="77777777" w:rsidR="004578BA" w:rsidRPr="00D8134A" w:rsidRDefault="004578BA" w:rsidP="004578BA">
      <w:pPr>
        <w:spacing w:after="0" w:line="240" w:lineRule="auto"/>
        <w:rPr>
          <w:rFonts w:ascii="Arial" w:eastAsia="Times New Roman" w:hAnsi="Arial" w:cs="Arial"/>
          <w:color w:val="000000"/>
          <w:sz w:val="20"/>
          <w:szCs w:val="20"/>
        </w:rPr>
      </w:pPr>
      <w:r w:rsidRPr="00D8134A">
        <w:rPr>
          <w:rFonts w:ascii="Arial" w:eastAsia="Times New Roman" w:hAnsi="Arial" w:cs="Arial"/>
          <w:color w:val="000000"/>
          <w:sz w:val="20"/>
          <w:szCs w:val="20"/>
        </w:rPr>
        <w:t>E127-24 Part I</w:t>
      </w:r>
    </w:p>
    <w:p w14:paraId="51CD61E1" w14:textId="77777777" w:rsidR="004578BA" w:rsidRPr="00D8134A" w:rsidRDefault="004578BA" w:rsidP="004578BA">
      <w:pPr>
        <w:spacing w:after="0" w:line="240" w:lineRule="auto"/>
        <w:ind w:left="360"/>
        <w:rPr>
          <w:rFonts w:ascii="Arial" w:eastAsia="Times New Roman" w:hAnsi="Arial" w:cs="Arial"/>
          <w:color w:val="000000"/>
          <w:sz w:val="20"/>
          <w:szCs w:val="20"/>
        </w:rPr>
      </w:pPr>
      <w:r w:rsidRPr="00D8134A">
        <w:rPr>
          <w:rFonts w:ascii="Arial" w:eastAsia="Times New Roman" w:hAnsi="Arial" w:cs="Arial"/>
          <w:color w:val="000000"/>
          <w:sz w:val="20"/>
          <w:szCs w:val="20"/>
        </w:rPr>
        <w:t>F217-24 Part II</w:t>
      </w:r>
    </w:p>
    <w:p w14:paraId="23D1C6BA" w14:textId="17C4AE71" w:rsidR="00AA7083" w:rsidRPr="00ED6C5A" w:rsidRDefault="00AA7083" w:rsidP="004578BA">
      <w:pPr>
        <w:spacing w:after="0" w:line="240" w:lineRule="auto"/>
        <w:ind w:firstLine="360"/>
        <w:rPr>
          <w:rFonts w:ascii="Arial" w:hAnsi="Arial" w:cs="Arial"/>
          <w:sz w:val="20"/>
          <w:szCs w:val="20"/>
        </w:rPr>
      </w:pPr>
    </w:p>
    <w:sectPr w:rsidR="00AA7083" w:rsidRPr="00ED6C5A" w:rsidSect="002E1F50">
      <w:type w:val="continuous"/>
      <w:pgSz w:w="12240" w:h="15840"/>
      <w:pgMar w:top="1440" w:right="126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1F50"/>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2917"/>
    <w:rsid w:val="004471BB"/>
    <w:rsid w:val="00447982"/>
    <w:rsid w:val="00447A75"/>
    <w:rsid w:val="004511B0"/>
    <w:rsid w:val="00451A39"/>
    <w:rsid w:val="0045472A"/>
    <w:rsid w:val="004572D8"/>
    <w:rsid w:val="004578BA"/>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66CD4"/>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845"/>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110D"/>
    <w:rsid w:val="00C42B99"/>
    <w:rsid w:val="00C430FF"/>
    <w:rsid w:val="00C43D36"/>
    <w:rsid w:val="00C47261"/>
    <w:rsid w:val="00C474B2"/>
    <w:rsid w:val="00C51265"/>
    <w:rsid w:val="00C55883"/>
    <w:rsid w:val="00C608EF"/>
    <w:rsid w:val="00C61010"/>
    <w:rsid w:val="00C6252D"/>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3EDA"/>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34A"/>
    <w:rsid w:val="00D81E68"/>
    <w:rsid w:val="00D82AF6"/>
    <w:rsid w:val="00D82B8E"/>
    <w:rsid w:val="00D8580C"/>
    <w:rsid w:val="00D87B03"/>
    <w:rsid w:val="00D912C3"/>
    <w:rsid w:val="00D92B7E"/>
    <w:rsid w:val="00D93109"/>
    <w:rsid w:val="00D962FC"/>
    <w:rsid w:val="00D96567"/>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332"/>
    <w:rsid w:val="00DF6EA8"/>
    <w:rsid w:val="00E00BC6"/>
    <w:rsid w:val="00E02359"/>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95C30"/>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4970">
      <w:bodyDiv w:val="1"/>
      <w:marLeft w:val="0"/>
      <w:marRight w:val="0"/>
      <w:marTop w:val="0"/>
      <w:marBottom w:val="0"/>
      <w:divBdr>
        <w:top w:val="none" w:sz="0" w:space="0" w:color="auto"/>
        <w:left w:val="none" w:sz="0" w:space="0" w:color="auto"/>
        <w:bottom w:val="none" w:sz="0" w:space="0" w:color="auto"/>
        <w:right w:val="none" w:sz="0" w:space="0" w:color="auto"/>
      </w:divBdr>
    </w:div>
    <w:div w:id="21084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6</cp:revision>
  <dcterms:created xsi:type="dcterms:W3CDTF">2024-08-27T12:30:00Z</dcterms:created>
  <dcterms:modified xsi:type="dcterms:W3CDTF">2024-10-02T13:49:00Z</dcterms:modified>
</cp:coreProperties>
</file>